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12AC4" w:rsidRPr="005513F2" w:rsidTr="00F25ECA">
        <w:tc>
          <w:tcPr>
            <w:tcW w:w="3898" w:type="dxa"/>
          </w:tcPr>
          <w:p w:rsidR="00E12AC4" w:rsidRPr="005513F2" w:rsidRDefault="00E12AC4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E12AC4" w:rsidRPr="005513F2" w:rsidRDefault="00E12AC4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CA1257">
              <w:rPr>
                <w:noProof/>
                <w:sz w:val="24"/>
                <w:szCs w:val="24"/>
              </w:rPr>
              <w:t>1-313</w:t>
            </w:r>
            <w:r w:rsidR="00B82D74">
              <w:rPr>
                <w:noProof/>
                <w:sz w:val="24"/>
                <w:szCs w:val="24"/>
              </w:rPr>
              <w:t>/9(636)</w:t>
            </w:r>
          </w:p>
        </w:tc>
      </w:tr>
    </w:tbl>
    <w:p w:rsidR="00E12AC4" w:rsidRPr="005513F2" w:rsidRDefault="00E12AC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12AC4" w:rsidRPr="00FB7B9F" w:rsidRDefault="00E12AC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12AC4" w:rsidRPr="00FB7B9F" w:rsidRDefault="00E12AC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>
        <w:rPr>
          <w:noProof/>
          <w:color w:val="000000"/>
          <w:sz w:val="24"/>
          <w:szCs w:val="24"/>
        </w:rPr>
        <w:t>о</w:t>
      </w:r>
      <w:r w:rsidRPr="00CA1257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0E00DC">
        <w:rPr>
          <w:noProof/>
          <w:color w:val="000000"/>
          <w:sz w:val="24"/>
          <w:szCs w:val="24"/>
        </w:rPr>
        <w:t>«</w:t>
      </w:r>
      <w:r w:rsidRPr="00CA1257">
        <w:rPr>
          <w:noProof/>
          <w:color w:val="000000"/>
          <w:sz w:val="24"/>
          <w:szCs w:val="24"/>
        </w:rPr>
        <w:t>Комсервис+М</w:t>
      </w:r>
      <w:r w:rsidR="000E00DC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CA1257">
        <w:rPr>
          <w:noProof/>
          <w:sz w:val="24"/>
          <w:szCs w:val="24"/>
        </w:rPr>
        <w:t>7014057377</w:t>
      </w:r>
      <w:r w:rsidRPr="002C0FC4">
        <w:rPr>
          <w:color w:val="000000"/>
          <w:sz w:val="24"/>
          <w:szCs w:val="24"/>
        </w:rPr>
        <w:t>)</w:t>
      </w:r>
    </w:p>
    <w:p w:rsidR="00E12AC4" w:rsidRPr="00FB7B9F" w:rsidRDefault="00E12AC4">
      <w:pPr>
        <w:rPr>
          <w:color w:val="000000"/>
          <w:sz w:val="24"/>
          <w:szCs w:val="24"/>
        </w:rPr>
      </w:pPr>
    </w:p>
    <w:p w:rsidR="00E12AC4" w:rsidRPr="00AC3B65" w:rsidRDefault="00E12AC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B82D74">
        <w:rPr>
          <w:color w:val="000000"/>
          <w:sz w:val="24"/>
          <w:szCs w:val="24"/>
        </w:rPr>
        <w:t>36/2</w:t>
      </w:r>
      <w:proofErr w:type="gramEnd"/>
    </w:p>
    <w:p w:rsidR="00E12AC4" w:rsidRPr="00FB7B9F" w:rsidRDefault="00E12AC4" w:rsidP="0015687D">
      <w:pPr>
        <w:pStyle w:val="ab"/>
        <w:ind w:firstLine="0"/>
        <w:rPr>
          <w:color w:val="000000"/>
          <w:sz w:val="24"/>
          <w:szCs w:val="24"/>
        </w:rPr>
      </w:pPr>
    </w:p>
    <w:p w:rsidR="00E12AC4" w:rsidRPr="00FB7B9F" w:rsidRDefault="00E12AC4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12AC4" w:rsidRPr="00FB7B9F" w:rsidRDefault="00E12AC4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>
        <w:rPr>
          <w:noProof/>
          <w:color w:val="000000"/>
          <w:sz w:val="24"/>
          <w:szCs w:val="24"/>
        </w:rPr>
        <w:t>о</w:t>
      </w:r>
      <w:r w:rsidRPr="00CA1257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0E00DC">
        <w:rPr>
          <w:noProof/>
          <w:color w:val="000000"/>
          <w:sz w:val="24"/>
          <w:szCs w:val="24"/>
        </w:rPr>
        <w:t>«</w:t>
      </w:r>
      <w:r w:rsidRPr="00CA1257">
        <w:rPr>
          <w:noProof/>
          <w:color w:val="000000"/>
          <w:sz w:val="24"/>
          <w:szCs w:val="24"/>
        </w:rPr>
        <w:t>Комсервис+М</w:t>
      </w:r>
      <w:r w:rsidR="000E00DC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CA1257">
        <w:rPr>
          <w:noProof/>
          <w:color w:val="000000"/>
          <w:sz w:val="24"/>
          <w:szCs w:val="24"/>
        </w:rPr>
        <w:t>7014057377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CA1257">
        <w:rPr>
          <w:noProof/>
          <w:color w:val="000000"/>
          <w:sz w:val="24"/>
          <w:szCs w:val="24"/>
        </w:rPr>
        <w:t>села Наумовка Наумовского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E12AC4" w:rsidRPr="00FB7B9F" w:rsidRDefault="00E12AC4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E12AC4" w:rsidRPr="00FB7B9F" w:rsidRDefault="00E12AC4">
      <w:pPr>
        <w:tabs>
          <w:tab w:val="left" w:pos="2835"/>
        </w:tabs>
        <w:jc w:val="both"/>
        <w:rPr>
          <w:sz w:val="24"/>
          <w:szCs w:val="24"/>
        </w:rPr>
      </w:pPr>
    </w:p>
    <w:p w:rsidR="00E12AC4" w:rsidRPr="00FB7B9F" w:rsidRDefault="00E12AC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12AC4" w:rsidRPr="002E7A58" w:rsidTr="00F25ECA">
        <w:tc>
          <w:tcPr>
            <w:tcW w:w="3898" w:type="dxa"/>
          </w:tcPr>
          <w:p w:rsidR="00E12AC4" w:rsidRPr="002E7A58" w:rsidRDefault="00E12AC4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12AC4" w:rsidRPr="002E7A58" w:rsidRDefault="00E12AC4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12AC4" w:rsidRPr="00FB7B9F" w:rsidRDefault="00E12AC4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12AC4" w:rsidRDefault="00E12AC4" w:rsidP="00E12AC4">
      <w:pPr>
        <w:tabs>
          <w:tab w:val="left" w:pos="2835"/>
        </w:tabs>
        <w:ind w:left="2832" w:firstLine="2832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12AC4" w:rsidRDefault="00E12AC4" w:rsidP="00E12AC4">
      <w:pPr>
        <w:tabs>
          <w:tab w:val="left" w:pos="2835"/>
        </w:tabs>
        <w:ind w:left="2832" w:firstLine="2832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B82D74" w:rsidRDefault="00E12AC4" w:rsidP="00E12AC4">
      <w:pPr>
        <w:tabs>
          <w:tab w:val="left" w:pos="2835"/>
        </w:tabs>
        <w:ind w:left="2832" w:firstLine="2832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12AC4" w:rsidRPr="00FB7B9F" w:rsidRDefault="00E12AC4" w:rsidP="00E12AC4">
      <w:pPr>
        <w:tabs>
          <w:tab w:val="left" w:pos="2835"/>
        </w:tabs>
        <w:ind w:left="2832" w:firstLine="283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B82D74" w:rsidRPr="00CA1257">
        <w:rPr>
          <w:noProof/>
          <w:sz w:val="24"/>
          <w:szCs w:val="24"/>
        </w:rPr>
        <w:t>1-313</w:t>
      </w:r>
      <w:r w:rsidR="00B82D74">
        <w:rPr>
          <w:noProof/>
          <w:sz w:val="24"/>
          <w:szCs w:val="24"/>
        </w:rPr>
        <w:t>/9(636)</w:t>
      </w:r>
    </w:p>
    <w:p w:rsidR="00E12AC4" w:rsidRDefault="00E12AC4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E12AC4" w:rsidRPr="00E12AC4" w:rsidRDefault="00E12AC4" w:rsidP="00E12AC4"/>
    <w:p w:rsidR="00E12AC4" w:rsidRPr="00FB7B9F" w:rsidRDefault="00E12AC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B82D74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о</w:t>
      </w:r>
      <w:r w:rsidRPr="00CA1257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0E00DC">
        <w:rPr>
          <w:noProof/>
          <w:color w:val="000000"/>
          <w:sz w:val="24"/>
          <w:szCs w:val="24"/>
        </w:rPr>
        <w:t>«</w:t>
      </w:r>
      <w:r w:rsidRPr="00CA1257">
        <w:rPr>
          <w:noProof/>
          <w:color w:val="000000"/>
          <w:sz w:val="24"/>
          <w:szCs w:val="24"/>
        </w:rPr>
        <w:t>Комсервис+М</w:t>
      </w:r>
      <w:r w:rsidR="000E00DC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A1257">
        <w:rPr>
          <w:noProof/>
          <w:sz w:val="24"/>
          <w:szCs w:val="24"/>
        </w:rPr>
        <w:t>7014057377</w:t>
      </w:r>
      <w:r w:rsidRPr="00FB7B9F">
        <w:rPr>
          <w:color w:val="000000"/>
          <w:sz w:val="24"/>
          <w:szCs w:val="24"/>
        </w:rPr>
        <w:t xml:space="preserve">) </w:t>
      </w:r>
      <w:r w:rsidR="00B82D74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CA1257">
        <w:rPr>
          <w:bCs/>
          <w:noProof/>
          <w:color w:val="000000"/>
          <w:sz w:val="24"/>
          <w:szCs w:val="24"/>
        </w:rPr>
        <w:t>села Наумовка Наумовского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E12AC4" w:rsidRPr="00FB7B9F" w:rsidRDefault="00E12AC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12AC4" w:rsidRPr="00FB7B9F" w:rsidRDefault="00E12AC4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E12AC4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E12AC4" w:rsidRPr="007369CF" w:rsidRDefault="00C50E3E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="00E12AC4" w:rsidRPr="00CA1257">
              <w:rPr>
                <w:noProof/>
                <w:color w:val="000000"/>
                <w:sz w:val="24"/>
                <w:szCs w:val="24"/>
              </w:rPr>
              <w:t>2018</w:t>
            </w:r>
            <w:r w:rsidR="00E12AC4" w:rsidRPr="00F25ECA">
              <w:rPr>
                <w:color w:val="000000"/>
                <w:sz w:val="24"/>
                <w:szCs w:val="24"/>
              </w:rPr>
              <w:t>-30.06.201</w:t>
            </w:r>
            <w:r w:rsidR="00E12AC4"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E12AC4" w:rsidRPr="00F25ECA" w:rsidRDefault="00E12AC4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C50E3E">
              <w:rPr>
                <w:noProof/>
                <w:color w:val="000000"/>
                <w:sz w:val="24"/>
                <w:szCs w:val="24"/>
              </w:rPr>
              <w:t>31.12.</w:t>
            </w:r>
            <w:r w:rsidRPr="00CA125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E12AC4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E12AC4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E12AC4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E12AC4" w:rsidRPr="00F25ECA" w:rsidRDefault="00E12AC4" w:rsidP="000E00DC">
            <w:pPr>
              <w:ind w:firstLine="0"/>
              <w:jc w:val="center"/>
              <w:rPr>
                <w:sz w:val="24"/>
                <w:szCs w:val="24"/>
              </w:rPr>
            </w:pPr>
            <w:r w:rsidRPr="00CA1257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0E00DC">
              <w:rPr>
                <w:noProof/>
                <w:sz w:val="24"/>
                <w:szCs w:val="24"/>
              </w:rPr>
              <w:t>«</w:t>
            </w:r>
            <w:r w:rsidRPr="00CA1257">
              <w:rPr>
                <w:noProof/>
                <w:sz w:val="24"/>
                <w:szCs w:val="24"/>
              </w:rPr>
              <w:t>Комсервис+М</w:t>
            </w:r>
            <w:r w:rsidR="000E00DC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CA1257">
              <w:rPr>
                <w:noProof/>
                <w:sz w:val="24"/>
                <w:szCs w:val="24"/>
              </w:rPr>
              <w:t>7014057377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E12AC4" w:rsidRPr="002A296B" w:rsidRDefault="00E12AC4" w:rsidP="00B82D7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CA125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E12AC4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12AC4" w:rsidRPr="006C613C" w:rsidRDefault="00E12AC4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E12AC4" w:rsidRPr="00F25ECA" w:rsidRDefault="00E12AC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691,75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E12AC4" w:rsidRPr="00F25ECA" w:rsidRDefault="00E12AC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691,75</w:t>
            </w:r>
          </w:p>
        </w:tc>
      </w:tr>
      <w:tr w:rsidR="00E12AC4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E12AC4" w:rsidRPr="00F25ECA" w:rsidRDefault="00E12AC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CA125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E12AC4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12AC4" w:rsidRPr="00F25ECA" w:rsidRDefault="00E12AC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12AC4" w:rsidRPr="00F25ECA" w:rsidRDefault="00E12AC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C4" w:rsidRPr="00F25ECA" w:rsidRDefault="00E12AC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C4" w:rsidRPr="00F25ECA" w:rsidRDefault="00E12AC4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691,75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C4" w:rsidRPr="00F25ECA" w:rsidRDefault="00E12AC4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691,75</w:t>
            </w:r>
          </w:p>
        </w:tc>
      </w:tr>
      <w:tr w:rsidR="00E12AC4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2AC4" w:rsidRPr="00F25ECA" w:rsidRDefault="00E12AC4" w:rsidP="00B82D74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CA1257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E12AC4" w:rsidRDefault="00E12AC4" w:rsidP="00E60268">
      <w:pPr>
        <w:ind w:left="-709" w:right="-143"/>
        <w:jc w:val="both"/>
        <w:rPr>
          <w:color w:val="000000"/>
          <w:sz w:val="18"/>
          <w:szCs w:val="18"/>
        </w:rPr>
        <w:sectPr w:rsidR="00E12AC4" w:rsidSect="00E12AC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12AC4" w:rsidRPr="00676444" w:rsidRDefault="00E12AC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12AC4" w:rsidRPr="00676444" w:rsidSect="00E12AC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E21" w:rsidRDefault="00442E21" w:rsidP="004E1599">
      <w:pPr>
        <w:pStyle w:val="ab"/>
      </w:pPr>
      <w:r>
        <w:separator/>
      </w:r>
    </w:p>
  </w:endnote>
  <w:endnote w:type="continuationSeparator" w:id="0">
    <w:p w:rsidR="00442E21" w:rsidRDefault="00442E2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C4" w:rsidRDefault="00E12AC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E21" w:rsidRDefault="00442E21" w:rsidP="004E1599">
      <w:pPr>
        <w:pStyle w:val="ab"/>
      </w:pPr>
      <w:r>
        <w:separator/>
      </w:r>
    </w:p>
  </w:footnote>
  <w:footnote w:type="continuationSeparator" w:id="0">
    <w:p w:rsidR="00442E21" w:rsidRDefault="00442E2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C4" w:rsidRDefault="00E12AC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12AC4" w:rsidRDefault="00E12AC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12AC4" w:rsidTr="00F25ECA">
      <w:trPr>
        <w:cantSplit/>
      </w:trPr>
      <w:tc>
        <w:tcPr>
          <w:tcW w:w="10173" w:type="dxa"/>
        </w:tcPr>
        <w:p w:rsidR="00E12AC4" w:rsidRPr="006C39B1" w:rsidRDefault="00E12AC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83199" r:id="rId2"/>
            </w:object>
          </w:r>
        </w:p>
        <w:p w:rsidR="00E12AC4" w:rsidRDefault="00E12AC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12AC4" w:rsidRPr="00331576" w:rsidRDefault="00E12AC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12AC4" w:rsidRPr="00331576" w:rsidRDefault="00E12AC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12AC4" w:rsidRDefault="00E12AC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12AC4" w:rsidRDefault="00E12AC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12AC4" w:rsidRDefault="00E12AC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83200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143CA870"/>
    <w:lvl w:ilvl="0" w:tplc="43F80D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00DC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C96"/>
    <w:rsid w:val="00442E21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2D74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0E3E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2AC4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10B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2EAA7-CF2A-4AB3-BAF4-4479DAC3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2017-12-21T10:40:00Z</dcterms:created>
  <dcterms:modified xsi:type="dcterms:W3CDTF">2017-12-21T10:40:00Z</dcterms:modified>
</cp:coreProperties>
</file>