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AF29DC" w:rsidRPr="005513F2" w:rsidTr="00F25ECA">
        <w:tc>
          <w:tcPr>
            <w:tcW w:w="3898" w:type="dxa"/>
          </w:tcPr>
          <w:p w:rsidR="00AF29DC" w:rsidRPr="005513F2" w:rsidRDefault="00AF29DC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22.11.2017</w:t>
            </w:r>
          </w:p>
        </w:tc>
        <w:tc>
          <w:tcPr>
            <w:tcW w:w="6237" w:type="dxa"/>
          </w:tcPr>
          <w:p w:rsidR="00AF29DC" w:rsidRPr="00A2677A" w:rsidRDefault="00AF29DC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03A27">
              <w:rPr>
                <w:noProof/>
                <w:sz w:val="24"/>
                <w:szCs w:val="24"/>
              </w:rPr>
              <w:t>1-309</w:t>
            </w:r>
            <w:r w:rsidR="00A2677A">
              <w:rPr>
                <w:noProof/>
                <w:sz w:val="24"/>
                <w:szCs w:val="24"/>
                <w:lang w:val="en-US"/>
              </w:rPr>
              <w:t>/9(329)</w:t>
            </w:r>
          </w:p>
        </w:tc>
      </w:tr>
    </w:tbl>
    <w:p w:rsidR="00AF29DC" w:rsidRPr="005513F2" w:rsidRDefault="00AF29DC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AF29DC" w:rsidRPr="00FB7B9F" w:rsidRDefault="00AF29DC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AF29DC" w:rsidRPr="00FB7B9F" w:rsidRDefault="00AF29DC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003A2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03A27">
        <w:rPr>
          <w:noProof/>
          <w:color w:val="000000"/>
          <w:sz w:val="24"/>
          <w:szCs w:val="24"/>
        </w:rPr>
        <w:t>Комсервис+М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003A27">
        <w:rPr>
          <w:noProof/>
          <w:sz w:val="24"/>
          <w:szCs w:val="24"/>
        </w:rPr>
        <w:t>7014057377</w:t>
      </w:r>
      <w:r w:rsidRPr="002C0FC4">
        <w:rPr>
          <w:color w:val="000000"/>
          <w:sz w:val="24"/>
          <w:szCs w:val="24"/>
        </w:rPr>
        <w:t>)</w:t>
      </w:r>
    </w:p>
    <w:p w:rsidR="00AF29DC" w:rsidRPr="00FB7B9F" w:rsidRDefault="00AF29DC">
      <w:pPr>
        <w:rPr>
          <w:color w:val="000000"/>
          <w:sz w:val="24"/>
          <w:szCs w:val="24"/>
        </w:rPr>
      </w:pPr>
    </w:p>
    <w:p w:rsidR="00AF29DC" w:rsidRPr="00A2677A" w:rsidRDefault="00AF29DC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22.11.2017</w:t>
      </w:r>
      <w:r w:rsidRPr="00FB7B9F">
        <w:rPr>
          <w:color w:val="000000"/>
          <w:sz w:val="24"/>
          <w:szCs w:val="24"/>
        </w:rPr>
        <w:t xml:space="preserve"> № </w:t>
      </w:r>
      <w:r w:rsidR="00A2677A" w:rsidRPr="00A2677A">
        <w:rPr>
          <w:color w:val="000000"/>
          <w:sz w:val="24"/>
          <w:szCs w:val="24"/>
        </w:rPr>
        <w:t>32/2</w:t>
      </w:r>
      <w:proofErr w:type="gramEnd"/>
    </w:p>
    <w:p w:rsidR="00AF29DC" w:rsidRPr="00FB7B9F" w:rsidRDefault="00AF29DC" w:rsidP="0015687D">
      <w:pPr>
        <w:pStyle w:val="ab"/>
        <w:ind w:firstLine="0"/>
        <w:rPr>
          <w:color w:val="000000"/>
          <w:sz w:val="24"/>
          <w:szCs w:val="24"/>
        </w:rPr>
      </w:pPr>
    </w:p>
    <w:p w:rsidR="00AF29DC" w:rsidRPr="00FB7B9F" w:rsidRDefault="00AF29DC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AF29DC" w:rsidRPr="00FB7B9F" w:rsidRDefault="00AF29DC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003A2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03A27">
        <w:rPr>
          <w:noProof/>
          <w:color w:val="000000"/>
          <w:sz w:val="24"/>
          <w:szCs w:val="24"/>
        </w:rPr>
        <w:t>Комсервис+М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03A27">
        <w:rPr>
          <w:noProof/>
          <w:color w:val="000000"/>
          <w:sz w:val="24"/>
          <w:szCs w:val="24"/>
        </w:rPr>
        <w:t>7014057377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AF29DC">
        <w:rPr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AF29DC" w:rsidRPr="00FB7B9F" w:rsidRDefault="00AF29DC" w:rsidP="00AF29DC">
      <w:pPr>
        <w:pStyle w:val="ab"/>
        <w:numPr>
          <w:ilvl w:val="0"/>
          <w:numId w:val="3"/>
        </w:numPr>
        <w:tabs>
          <w:tab w:val="clear" w:pos="927"/>
          <w:tab w:val="num" w:pos="284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AF29DC" w:rsidRPr="00FB7B9F" w:rsidRDefault="00AF29DC">
      <w:pPr>
        <w:tabs>
          <w:tab w:val="left" w:pos="2835"/>
        </w:tabs>
        <w:jc w:val="both"/>
        <w:rPr>
          <w:sz w:val="24"/>
          <w:szCs w:val="24"/>
        </w:rPr>
      </w:pPr>
    </w:p>
    <w:p w:rsidR="00AF29DC" w:rsidRPr="00FB7B9F" w:rsidRDefault="00AF29DC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F29DC" w:rsidRPr="002E7A58" w:rsidTr="00F25ECA">
        <w:tc>
          <w:tcPr>
            <w:tcW w:w="3898" w:type="dxa"/>
          </w:tcPr>
          <w:p w:rsidR="00AF29DC" w:rsidRPr="002E7A58" w:rsidRDefault="00AF29DC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AF29DC" w:rsidRPr="002E7A58" w:rsidRDefault="00AF29DC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F29DC" w:rsidRPr="00FB7B9F" w:rsidRDefault="00AF29DC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F29DC" w:rsidRPr="00FB7B9F" w:rsidRDefault="00AF29D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F29DC" w:rsidRPr="00FB7B9F" w:rsidRDefault="00AF29D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F29DC" w:rsidRPr="00FB7B9F" w:rsidRDefault="00AF29D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AF29DC" w:rsidRPr="00FB7B9F" w:rsidRDefault="00AF29DC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22.11.2017</w:t>
      </w:r>
      <w:r w:rsidRPr="00FB7B9F">
        <w:rPr>
          <w:color w:val="000000"/>
          <w:sz w:val="24"/>
          <w:szCs w:val="24"/>
        </w:rPr>
        <w:t xml:space="preserve"> № </w:t>
      </w:r>
      <w:r w:rsidR="00A2677A" w:rsidRPr="00003A27">
        <w:rPr>
          <w:noProof/>
          <w:sz w:val="24"/>
          <w:szCs w:val="24"/>
        </w:rPr>
        <w:t>1-309</w:t>
      </w:r>
      <w:r w:rsidR="00A2677A">
        <w:rPr>
          <w:noProof/>
          <w:sz w:val="24"/>
          <w:szCs w:val="24"/>
          <w:lang w:val="en-US"/>
        </w:rPr>
        <w:t>/9(329)</w:t>
      </w:r>
    </w:p>
    <w:p w:rsidR="00AF29DC" w:rsidRPr="00FB7B9F" w:rsidRDefault="00AF29DC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F29DC" w:rsidRPr="007D622D" w:rsidRDefault="00AF29DC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A2677A" w:rsidRPr="00A2677A">
        <w:rPr>
          <w:color w:val="000000"/>
          <w:sz w:val="24"/>
          <w:szCs w:val="24"/>
        </w:rPr>
        <w:br/>
      </w:r>
      <w:r w:rsidRPr="00003A2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03A27">
        <w:rPr>
          <w:noProof/>
          <w:color w:val="000000"/>
          <w:sz w:val="24"/>
          <w:szCs w:val="24"/>
        </w:rPr>
        <w:t>Комсервис+М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03A27">
        <w:rPr>
          <w:noProof/>
          <w:sz w:val="24"/>
          <w:szCs w:val="24"/>
        </w:rPr>
        <w:t>7014057377</w:t>
      </w:r>
      <w:r w:rsidRPr="00FB7B9F">
        <w:rPr>
          <w:color w:val="000000"/>
          <w:sz w:val="24"/>
          <w:szCs w:val="24"/>
        </w:rPr>
        <w:t xml:space="preserve">) </w:t>
      </w:r>
      <w:r w:rsidR="00A2677A" w:rsidRPr="00A2677A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AF29DC">
        <w:rPr>
          <w:bCs/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</w:p>
    <w:p w:rsidR="00AF29DC" w:rsidRPr="00FB7B9F" w:rsidRDefault="00AF29D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AF29DC" w:rsidRPr="00FB7B9F" w:rsidRDefault="00AF29DC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1984"/>
        <w:gridCol w:w="709"/>
        <w:gridCol w:w="2126"/>
        <w:gridCol w:w="1985"/>
      </w:tblGrid>
      <w:tr w:rsidR="00AF29DC" w:rsidRPr="00F25ECA" w:rsidTr="00A2677A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2126" w:type="dxa"/>
            <w:shd w:val="clear" w:color="auto" w:fill="auto"/>
            <w:vAlign w:val="bottom"/>
            <w:hideMark/>
          </w:tcPr>
          <w:p w:rsidR="00AF29DC" w:rsidRPr="00F2597B" w:rsidRDefault="00F2597B" w:rsidP="00F2597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="00AF29DC" w:rsidRPr="00003A27">
              <w:rPr>
                <w:noProof/>
                <w:color w:val="000000"/>
                <w:sz w:val="24"/>
                <w:szCs w:val="24"/>
              </w:rPr>
              <w:t>2018</w:t>
            </w:r>
            <w:r w:rsidR="00AF29DC" w:rsidRPr="00F25ECA">
              <w:rPr>
                <w:color w:val="000000"/>
                <w:sz w:val="24"/>
                <w:szCs w:val="24"/>
              </w:rPr>
              <w:t>-30.06.201</w:t>
            </w:r>
            <w:r w:rsidR="00AF29DC" w:rsidRPr="00F2597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AF29DC" w:rsidRPr="00F25ECA" w:rsidRDefault="00AF29DC" w:rsidP="00F2597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F2597B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F2597B">
              <w:rPr>
                <w:noProof/>
                <w:color w:val="000000"/>
                <w:sz w:val="24"/>
                <w:szCs w:val="24"/>
              </w:rPr>
              <w:t>31.12.</w:t>
            </w:r>
            <w:r w:rsidRPr="00003A2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AF29DC" w:rsidRPr="00F25ECA" w:rsidTr="00A2677A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AF29DC" w:rsidRPr="00F25ECA" w:rsidTr="00A2677A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AF29DC" w:rsidRPr="00F25ECA" w:rsidTr="00A2677A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AF29DC" w:rsidRPr="00F25ECA" w:rsidRDefault="00AF29DC" w:rsidP="00AF29DC">
            <w:pPr>
              <w:ind w:firstLine="0"/>
              <w:jc w:val="center"/>
              <w:rPr>
                <w:sz w:val="24"/>
                <w:szCs w:val="24"/>
              </w:rPr>
            </w:pPr>
            <w:r w:rsidRPr="00003A27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003A27">
              <w:rPr>
                <w:noProof/>
                <w:sz w:val="24"/>
                <w:szCs w:val="24"/>
              </w:rPr>
              <w:t>Комсервис+М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003A27">
              <w:rPr>
                <w:noProof/>
                <w:sz w:val="24"/>
                <w:szCs w:val="24"/>
              </w:rPr>
              <w:t>7014057377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804" w:type="dxa"/>
            <w:gridSpan w:val="4"/>
            <w:shd w:val="clear" w:color="auto" w:fill="auto"/>
            <w:vAlign w:val="center"/>
            <w:hideMark/>
          </w:tcPr>
          <w:p w:rsidR="00AF29DC" w:rsidRPr="002A296B" w:rsidRDefault="00AF29DC" w:rsidP="00A2677A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003A2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F29DC" w:rsidRPr="00F25ECA" w:rsidTr="00A2677A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F29DC" w:rsidRPr="006C613C" w:rsidRDefault="00AF29DC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AF29DC" w:rsidRPr="00F25ECA" w:rsidRDefault="00AF29D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839,65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AF29DC" w:rsidRPr="00F25ECA" w:rsidRDefault="00AF29DC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864,92</w:t>
            </w:r>
          </w:p>
        </w:tc>
      </w:tr>
      <w:tr w:rsidR="00AF29DC" w:rsidRPr="00F25ECA" w:rsidTr="00A2677A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4"/>
            <w:shd w:val="clear" w:color="auto" w:fill="auto"/>
            <w:vAlign w:val="center"/>
            <w:hideMark/>
          </w:tcPr>
          <w:p w:rsidR="00AF29DC" w:rsidRPr="00F25ECA" w:rsidRDefault="00AF29DC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03A27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AF29DC" w:rsidRPr="00F25ECA" w:rsidTr="00A2677A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F29DC" w:rsidRPr="00F25ECA" w:rsidRDefault="00AF29D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F29DC" w:rsidRPr="00F25ECA" w:rsidRDefault="00AF29D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9DC" w:rsidRPr="00F25ECA" w:rsidRDefault="00AF29DC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9DC" w:rsidRPr="00F25ECA" w:rsidRDefault="00AF29DC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839,65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29DC" w:rsidRPr="00F25ECA" w:rsidRDefault="00AF29D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864,92</w:t>
            </w:r>
          </w:p>
        </w:tc>
      </w:tr>
      <w:tr w:rsidR="00AF29DC" w:rsidRPr="00F25ECA" w:rsidTr="00A2677A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29DC" w:rsidRPr="00A2677A" w:rsidRDefault="00AF29DC" w:rsidP="00A2677A">
            <w:pPr>
              <w:ind w:firstLine="0"/>
              <w:jc w:val="both"/>
              <w:rPr>
                <w:color w:val="FFFFFF"/>
                <w:sz w:val="22"/>
                <w:szCs w:val="24"/>
              </w:rPr>
            </w:pPr>
            <w:r w:rsidRPr="00A2677A">
              <w:rPr>
                <w:noProof/>
                <w:sz w:val="22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F29DC" w:rsidRDefault="00AF29DC" w:rsidP="00E60268">
      <w:pPr>
        <w:ind w:left="-709" w:right="-143"/>
        <w:jc w:val="both"/>
        <w:rPr>
          <w:color w:val="000000"/>
          <w:sz w:val="18"/>
          <w:szCs w:val="18"/>
        </w:rPr>
        <w:sectPr w:rsidR="00AF29DC" w:rsidSect="00AF29DC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AF29DC" w:rsidRPr="00676444" w:rsidRDefault="00AF29DC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F29DC" w:rsidRPr="00676444" w:rsidSect="00AF29DC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437" w:rsidRDefault="005C2437" w:rsidP="004E1599">
      <w:pPr>
        <w:pStyle w:val="ab"/>
      </w:pPr>
      <w:r>
        <w:separator/>
      </w:r>
    </w:p>
  </w:endnote>
  <w:endnote w:type="continuationSeparator" w:id="0">
    <w:p w:rsidR="005C2437" w:rsidRDefault="005C243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9DC" w:rsidRDefault="00AF29D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437" w:rsidRDefault="005C2437" w:rsidP="004E1599">
      <w:pPr>
        <w:pStyle w:val="ab"/>
      </w:pPr>
      <w:r>
        <w:separator/>
      </w:r>
    </w:p>
  </w:footnote>
  <w:footnote w:type="continuationSeparator" w:id="0">
    <w:p w:rsidR="005C2437" w:rsidRDefault="005C243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9DC" w:rsidRDefault="00AF29D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F29DC" w:rsidRDefault="00AF29D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AF29DC" w:rsidTr="00F25ECA">
      <w:trPr>
        <w:cantSplit/>
      </w:trPr>
      <w:tc>
        <w:tcPr>
          <w:tcW w:w="10173" w:type="dxa"/>
        </w:tcPr>
        <w:p w:rsidR="00AF29DC" w:rsidRPr="006C39B1" w:rsidRDefault="00AF29D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3027640" r:id="rId2"/>
            </w:object>
          </w:r>
        </w:p>
        <w:p w:rsidR="00AF29DC" w:rsidRDefault="00AF29D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AF29DC" w:rsidRPr="00331576" w:rsidRDefault="00AF29D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AF29DC" w:rsidRPr="00331576" w:rsidRDefault="00AF29D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AF29DC" w:rsidRDefault="00AF29D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AF29DC" w:rsidRDefault="00AF29D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AF29DC" w:rsidRDefault="00AF29D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3027641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BA82158"/>
    <w:lvl w:ilvl="0" w:tplc="A500853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5805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2437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D622D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2677A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29D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3259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97B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84FEB-B1FA-433C-B004-0FE19242B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2017-11-24T04:21:00Z</dcterms:created>
  <dcterms:modified xsi:type="dcterms:W3CDTF">2017-11-24T04:21:00Z</dcterms:modified>
</cp:coreProperties>
</file>