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FC8" w:rsidRPr="00143D74" w:rsidRDefault="00AC0FC8" w:rsidP="006963A8">
      <w:pPr>
        <w:jc w:val="center"/>
        <w:rPr>
          <w:rFonts w:ascii="PT Astra Serif" w:hAnsi="PT Astra Serif" w:cs="Segoe UI"/>
          <w:color w:val="292929"/>
          <w:sz w:val="26"/>
          <w:szCs w:val="26"/>
        </w:rPr>
      </w:pPr>
      <w:r w:rsidRPr="00143D74"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>ОБЪЯВЛЕНИЕ</w:t>
      </w:r>
    </w:p>
    <w:p w:rsidR="00AC0FC8" w:rsidRPr="00143D74" w:rsidRDefault="00006D8D" w:rsidP="00AC0FC8">
      <w:pPr>
        <w:pStyle w:val="a3"/>
        <w:spacing w:before="0" w:beforeAutospacing="0" w:after="0" w:afterAutospacing="0"/>
        <w:jc w:val="center"/>
        <w:textAlignment w:val="baseline"/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</w:pPr>
      <w:r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 xml:space="preserve">В связи с устранением технической ошибки, сроки проведения отбора, даты начала (окончания) подачи  </w:t>
      </w:r>
      <w:r w:rsidRPr="00006D8D"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>заявок на участие в отборе</w:t>
      </w:r>
      <w:r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>,</w:t>
      </w:r>
      <w:r w:rsidRPr="00006D8D"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 xml:space="preserve"> Дата размещения результатов отбора на официальном сайте Администрации Томской области в информационно-телекоммуникационной й сети </w:t>
      </w:r>
      <w:bookmarkStart w:id="0" w:name="_GoBack"/>
      <w:bookmarkEnd w:id="0"/>
      <w:r w:rsidRPr="00006D8D"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>«Интернет»</w:t>
      </w:r>
      <w:r>
        <w:rPr>
          <w:rStyle w:val="a4"/>
          <w:rFonts w:ascii="PT Astra Serif" w:hAnsi="PT Astra Serif"/>
          <w:color w:val="292929"/>
          <w:sz w:val="26"/>
          <w:szCs w:val="26"/>
          <w:bdr w:val="none" w:sz="0" w:space="0" w:color="auto" w:frame="1"/>
        </w:rPr>
        <w:t>, изменены.</w:t>
      </w:r>
    </w:p>
    <w:p w:rsidR="00AC0FC8" w:rsidRPr="00143D74" w:rsidRDefault="00AC0FC8" w:rsidP="00AC0FC8">
      <w:pPr>
        <w:pStyle w:val="a3"/>
        <w:spacing w:before="0" w:beforeAutospacing="0" w:after="0" w:afterAutospacing="0"/>
        <w:jc w:val="center"/>
        <w:textAlignment w:val="baseline"/>
        <w:rPr>
          <w:rFonts w:ascii="PT Astra Serif" w:hAnsi="PT Astra Serif" w:cs="Segoe UI"/>
          <w:color w:val="292929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61"/>
        <w:gridCol w:w="5103"/>
      </w:tblGrid>
      <w:tr w:rsidR="00C8189C" w:rsidRPr="00143D74" w:rsidTr="00E96DCE">
        <w:tc>
          <w:tcPr>
            <w:tcW w:w="9464" w:type="dxa"/>
            <w:gridSpan w:val="2"/>
          </w:tcPr>
          <w:p w:rsidR="008335B3" w:rsidRPr="00513FB0" w:rsidRDefault="008335B3" w:rsidP="00476458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</w:p>
          <w:p w:rsidR="00476458" w:rsidRPr="00513FB0" w:rsidRDefault="00476458" w:rsidP="00476458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  <w:r w:rsidRPr="00513FB0"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  <w:t>Информация о проведении отбора</w:t>
            </w:r>
          </w:p>
          <w:p w:rsidR="008335B3" w:rsidRPr="00513FB0" w:rsidRDefault="008335B3" w:rsidP="00476458">
            <w:pPr>
              <w:jc w:val="center"/>
              <w:rPr>
                <w:rFonts w:ascii="PT Astra Serif" w:hAnsi="PT Astra Serif" w:cs="Arial"/>
                <w:b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476458" w:rsidRPr="00006D8D" w:rsidRDefault="00476458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06D8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Срок проведения отбора</w:t>
            </w:r>
          </w:p>
        </w:tc>
        <w:tc>
          <w:tcPr>
            <w:tcW w:w="5103" w:type="dxa"/>
          </w:tcPr>
          <w:p w:rsidR="00476458" w:rsidRPr="00006D8D" w:rsidRDefault="003D6F8B" w:rsidP="008335B3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с </w:t>
            </w:r>
            <w:r w:rsidR="00513FB0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3 мая</w:t>
            </w:r>
            <w:r w:rsidR="005C4959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2021 года по </w:t>
            </w:r>
            <w:r w:rsidR="00006D8D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3</w:t>
            </w:r>
            <w:r w:rsidR="00513FB0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июня</w:t>
            </w:r>
            <w:r w:rsidR="00C71CE9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2021 года</w:t>
            </w:r>
          </w:p>
          <w:p w:rsidR="008335B3" w:rsidRPr="00006D8D" w:rsidRDefault="008335B3" w:rsidP="008335B3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</w:p>
        </w:tc>
      </w:tr>
      <w:tr w:rsidR="00C8189C" w:rsidRPr="00143D74" w:rsidTr="00E96DCE">
        <w:tc>
          <w:tcPr>
            <w:tcW w:w="4361" w:type="dxa"/>
          </w:tcPr>
          <w:p w:rsidR="0000462A" w:rsidRPr="00006D8D" w:rsidRDefault="0000462A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06D8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Дата начала подачи заявок на участие в отборе</w:t>
            </w:r>
          </w:p>
        </w:tc>
        <w:tc>
          <w:tcPr>
            <w:tcW w:w="5103" w:type="dxa"/>
          </w:tcPr>
          <w:p w:rsidR="0000462A" w:rsidRPr="00006D8D" w:rsidRDefault="00513FB0" w:rsidP="008335B3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3</w:t>
            </w:r>
            <w:r w:rsidR="008335B3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мая </w:t>
            </w:r>
            <w:r w:rsidR="00C71CE9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2021 года, с </w:t>
            </w:r>
            <w:r w:rsidR="008335B3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13</w:t>
            </w:r>
            <w:r w:rsidR="00C71CE9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.</w:t>
            </w:r>
            <w:r w:rsidR="008335B3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3</w:t>
            </w:r>
            <w:r w:rsidR="00C71CE9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0 часов</w:t>
            </w:r>
          </w:p>
        </w:tc>
      </w:tr>
      <w:tr w:rsidR="00C8189C" w:rsidRPr="00143D74" w:rsidTr="00E96DCE">
        <w:tc>
          <w:tcPr>
            <w:tcW w:w="4361" w:type="dxa"/>
          </w:tcPr>
          <w:p w:rsidR="0000462A" w:rsidRPr="00006D8D" w:rsidRDefault="0000462A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06D8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Дата окончания подачи заявок на участие в отборе</w:t>
            </w:r>
          </w:p>
        </w:tc>
        <w:tc>
          <w:tcPr>
            <w:tcW w:w="5103" w:type="dxa"/>
          </w:tcPr>
          <w:p w:rsidR="0000462A" w:rsidRPr="00006D8D" w:rsidRDefault="00006D8D" w:rsidP="00513FB0">
            <w:pPr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</w:pPr>
            <w:r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>3</w:t>
            </w:r>
            <w:r w:rsidR="00513FB0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июня</w:t>
            </w:r>
            <w:r w:rsidR="00C71CE9" w:rsidRPr="00006D8D">
              <w:rPr>
                <w:rFonts w:ascii="PT Astra Serif" w:hAnsi="PT Astra Serif" w:cs="Arial"/>
                <w:color w:val="000000" w:themeColor="text1"/>
                <w:sz w:val="26"/>
                <w:szCs w:val="26"/>
              </w:rPr>
              <w:t xml:space="preserve"> 2021 года, до 18.00 часов</w:t>
            </w:r>
          </w:p>
        </w:tc>
      </w:tr>
      <w:tr w:rsidR="0097543C" w:rsidRPr="00143D74" w:rsidTr="00E96DCE">
        <w:tc>
          <w:tcPr>
            <w:tcW w:w="9464" w:type="dxa"/>
            <w:gridSpan w:val="2"/>
          </w:tcPr>
          <w:p w:rsidR="008335B3" w:rsidRPr="00006D8D" w:rsidRDefault="008335B3" w:rsidP="00C71CE9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</w:p>
          <w:p w:rsidR="0097543C" w:rsidRPr="00006D8D" w:rsidRDefault="0097543C" w:rsidP="00C71CE9">
            <w:pPr>
              <w:jc w:val="center"/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</w:pPr>
            <w:r w:rsidRPr="00006D8D"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t xml:space="preserve">Правила </w:t>
            </w:r>
            <w:r w:rsidR="00C71CE9" w:rsidRPr="00006D8D">
              <w:rPr>
                <w:rFonts w:ascii="PT Astra Serif" w:hAnsi="PT Astra Serif"/>
                <w:b/>
                <w:color w:val="000000" w:themeColor="text1"/>
                <w:sz w:val="26"/>
                <w:szCs w:val="26"/>
              </w:rPr>
              <w:t>рассмотрения и оценки заявок участников отбора</w:t>
            </w:r>
          </w:p>
          <w:p w:rsidR="008335B3" w:rsidRPr="00006D8D" w:rsidRDefault="008335B3" w:rsidP="00C71CE9">
            <w:p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</w:tr>
      <w:tr w:rsidR="00C71CE9" w:rsidRPr="00143D74" w:rsidTr="00E96DCE">
        <w:tc>
          <w:tcPr>
            <w:tcW w:w="4361" w:type="dxa"/>
          </w:tcPr>
          <w:p w:rsidR="00C71CE9" w:rsidRPr="00006D8D" w:rsidRDefault="00C71CE9" w:rsidP="000F4281">
            <w:pPr>
              <w:rPr>
                <w:rFonts w:ascii="PT Astra Serif" w:hAnsi="PT Astra Serif"/>
                <w:sz w:val="26"/>
                <w:szCs w:val="26"/>
              </w:rPr>
            </w:pPr>
            <w:r w:rsidRPr="00006D8D">
              <w:rPr>
                <w:rFonts w:ascii="PT Astra Serif" w:hAnsi="PT Astra Serif"/>
                <w:sz w:val="26"/>
                <w:szCs w:val="26"/>
              </w:rPr>
              <w:t xml:space="preserve">Дата размещения результатов отбора на официальном сайте </w:t>
            </w:r>
            <w:r w:rsidR="000F4281" w:rsidRPr="00006D8D">
              <w:rPr>
                <w:rFonts w:ascii="PT Astra Serif" w:hAnsi="PT Astra Serif"/>
                <w:sz w:val="26"/>
                <w:szCs w:val="26"/>
              </w:rPr>
              <w:t>Администрации Томской области</w:t>
            </w:r>
            <w:r w:rsidRPr="00006D8D">
              <w:rPr>
                <w:rFonts w:ascii="PT Astra Serif" w:hAnsi="PT Astra Serif"/>
                <w:sz w:val="26"/>
                <w:szCs w:val="26"/>
              </w:rPr>
              <w:t xml:space="preserve"> в информационно</w:t>
            </w:r>
            <w:r w:rsidR="00B12835" w:rsidRPr="00006D8D">
              <w:rPr>
                <w:rFonts w:ascii="PT Astra Serif" w:hAnsi="PT Astra Serif"/>
                <w:sz w:val="26"/>
                <w:szCs w:val="26"/>
              </w:rPr>
              <w:t>-телекоммуникационной</w:t>
            </w:r>
            <w:r w:rsidRPr="00006D8D">
              <w:rPr>
                <w:rFonts w:ascii="PT Astra Serif" w:hAnsi="PT Astra Serif"/>
                <w:sz w:val="26"/>
                <w:szCs w:val="26"/>
              </w:rPr>
              <w:t xml:space="preserve"> й сети «Интернет»</w:t>
            </w:r>
          </w:p>
        </w:tc>
        <w:tc>
          <w:tcPr>
            <w:tcW w:w="5103" w:type="dxa"/>
          </w:tcPr>
          <w:p w:rsidR="00C71CE9" w:rsidRPr="00006D8D" w:rsidRDefault="00513FB0" w:rsidP="008335B3">
            <w:pPr>
              <w:rPr>
                <w:rFonts w:ascii="PT Astra Serif" w:hAnsi="PT Astra Serif"/>
                <w:sz w:val="26"/>
                <w:szCs w:val="26"/>
              </w:rPr>
            </w:pPr>
            <w:r w:rsidRPr="00006D8D">
              <w:rPr>
                <w:rFonts w:ascii="PT Astra Serif" w:hAnsi="PT Astra Serif"/>
                <w:sz w:val="26"/>
                <w:szCs w:val="26"/>
              </w:rPr>
              <w:t>не позднее 30</w:t>
            </w:r>
            <w:r w:rsidR="00946B9E" w:rsidRPr="00006D8D">
              <w:rPr>
                <w:rFonts w:ascii="PT Astra Serif" w:hAnsi="PT Astra Serif"/>
                <w:sz w:val="26"/>
                <w:szCs w:val="26"/>
              </w:rPr>
              <w:t xml:space="preserve"> июня 2021 года</w:t>
            </w:r>
          </w:p>
        </w:tc>
      </w:tr>
    </w:tbl>
    <w:p w:rsidR="00AC0FC8" w:rsidRPr="00143D74" w:rsidRDefault="00AC0FC8">
      <w:pPr>
        <w:rPr>
          <w:rFonts w:ascii="PT Astra Serif" w:hAnsi="PT Astra Serif"/>
        </w:rPr>
      </w:pPr>
    </w:p>
    <w:sectPr w:rsidR="00AC0FC8" w:rsidRPr="00143D74" w:rsidSect="0068563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3802150"/>
    <w:multiLevelType w:val="hybridMultilevel"/>
    <w:tmpl w:val="42669D2C"/>
    <w:lvl w:ilvl="0" w:tplc="C3E84B72">
      <w:start w:val="23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FC8"/>
    <w:rsid w:val="0000462A"/>
    <w:rsid w:val="00006D8D"/>
    <w:rsid w:val="00091BEC"/>
    <w:rsid w:val="000F4281"/>
    <w:rsid w:val="00143D74"/>
    <w:rsid w:val="0015576A"/>
    <w:rsid w:val="00220F7C"/>
    <w:rsid w:val="00266F20"/>
    <w:rsid w:val="00273BFD"/>
    <w:rsid w:val="002D5260"/>
    <w:rsid w:val="003A58A0"/>
    <w:rsid w:val="003D2D1C"/>
    <w:rsid w:val="003D6F8B"/>
    <w:rsid w:val="0040657E"/>
    <w:rsid w:val="00430B2B"/>
    <w:rsid w:val="00476458"/>
    <w:rsid w:val="00476AB3"/>
    <w:rsid w:val="0050180B"/>
    <w:rsid w:val="00503939"/>
    <w:rsid w:val="00511DD1"/>
    <w:rsid w:val="00513FB0"/>
    <w:rsid w:val="005370C3"/>
    <w:rsid w:val="00537635"/>
    <w:rsid w:val="0057334B"/>
    <w:rsid w:val="0058419D"/>
    <w:rsid w:val="005954CE"/>
    <w:rsid w:val="005A0094"/>
    <w:rsid w:val="005C4959"/>
    <w:rsid w:val="005E0C1F"/>
    <w:rsid w:val="00685630"/>
    <w:rsid w:val="006963A8"/>
    <w:rsid w:val="006A7236"/>
    <w:rsid w:val="007A24B4"/>
    <w:rsid w:val="008042F4"/>
    <w:rsid w:val="0081550A"/>
    <w:rsid w:val="008335B3"/>
    <w:rsid w:val="008357AD"/>
    <w:rsid w:val="00844CBD"/>
    <w:rsid w:val="00891E8D"/>
    <w:rsid w:val="00946B9E"/>
    <w:rsid w:val="0097543C"/>
    <w:rsid w:val="009E38F2"/>
    <w:rsid w:val="00A82050"/>
    <w:rsid w:val="00A91270"/>
    <w:rsid w:val="00AC0FC8"/>
    <w:rsid w:val="00B12835"/>
    <w:rsid w:val="00B23D73"/>
    <w:rsid w:val="00B3577C"/>
    <w:rsid w:val="00B43548"/>
    <w:rsid w:val="00C24851"/>
    <w:rsid w:val="00C71CE9"/>
    <w:rsid w:val="00C8189C"/>
    <w:rsid w:val="00C92C1E"/>
    <w:rsid w:val="00CA64DC"/>
    <w:rsid w:val="00CD47B8"/>
    <w:rsid w:val="00D92C6B"/>
    <w:rsid w:val="00DD1C8E"/>
    <w:rsid w:val="00DD6D01"/>
    <w:rsid w:val="00E34C38"/>
    <w:rsid w:val="00E96DCE"/>
    <w:rsid w:val="00EC2B59"/>
    <w:rsid w:val="00F8675E"/>
    <w:rsid w:val="00F87D8F"/>
    <w:rsid w:val="00FD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77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D77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0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0FC8"/>
    <w:rPr>
      <w:b/>
      <w:bCs/>
    </w:rPr>
  </w:style>
  <w:style w:type="table" w:styleId="a5">
    <w:name w:val="Table Grid"/>
    <w:basedOn w:val="a1"/>
    <w:uiPriority w:val="59"/>
    <w:rsid w:val="00AC0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7645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11DD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43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3D7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D77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77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77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D77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0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0FC8"/>
    <w:rPr>
      <w:b/>
      <w:bCs/>
    </w:rPr>
  </w:style>
  <w:style w:type="table" w:styleId="a5">
    <w:name w:val="Table Grid"/>
    <w:basedOn w:val="a1"/>
    <w:uiPriority w:val="59"/>
    <w:rsid w:val="00AC0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7645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11DD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43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3D7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D77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77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063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Сергеевна Бганцева</dc:creator>
  <cp:lastModifiedBy>Ольга Анатольевна Румянцева</cp:lastModifiedBy>
  <cp:revision>2</cp:revision>
  <cp:lastPrinted>2021-04-02T04:37:00Z</cp:lastPrinted>
  <dcterms:created xsi:type="dcterms:W3CDTF">2021-05-26T10:30:00Z</dcterms:created>
  <dcterms:modified xsi:type="dcterms:W3CDTF">2021-05-26T10:30:00Z</dcterms:modified>
</cp:coreProperties>
</file>